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40" w:rsidRPr="00153C40" w:rsidRDefault="00153C40" w:rsidP="00153C4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32"/>
          <w:szCs w:val="32"/>
          <w:lang w:eastAsia="ru-RU"/>
        </w:rPr>
      </w:pPr>
      <w:r w:rsidRPr="00153C40">
        <w:rPr>
          <w:rFonts w:ascii="Times New Roman" w:eastAsia="Times New Roman" w:hAnsi="Times New Roman" w:cs="Times New Roman"/>
          <w:b/>
          <w:bCs/>
          <w:color w:val="010101"/>
          <w:kern w:val="36"/>
          <w:sz w:val="32"/>
          <w:szCs w:val="32"/>
          <w:lang w:eastAsia="ru-RU"/>
        </w:rPr>
        <w:t>Помните о безопасности на мероприятиях с массовым пребыванием людей</w:t>
      </w:r>
    </w:p>
    <w:p w:rsidR="00153C40" w:rsidRPr="00153C40" w:rsidRDefault="00153C40" w:rsidP="00153C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53C40">
        <w:rPr>
          <w:rFonts w:ascii="Times New Roman" w:hAnsi="Times New Roman" w:cs="Times New Roman"/>
          <w:bCs/>
          <w:sz w:val="30"/>
          <w:szCs w:val="30"/>
        </w:rPr>
        <w:t xml:space="preserve">Сегодня, а особенно в мегаполисах, люди нередко оказываются в местах массового скопления людей. Концерты, праздники, общественный транспорт, спортивные мероприятия – все это часто становится поводом собраться, потолкаться и </w:t>
      </w:r>
      <w:proofErr w:type="gramStart"/>
      <w:r w:rsidRPr="00153C40">
        <w:rPr>
          <w:rFonts w:ascii="Times New Roman" w:hAnsi="Times New Roman" w:cs="Times New Roman"/>
          <w:bCs/>
          <w:sz w:val="30"/>
          <w:szCs w:val="30"/>
        </w:rPr>
        <w:t>здорово</w:t>
      </w:r>
      <w:proofErr w:type="gramEnd"/>
      <w:r w:rsidRPr="00153C40">
        <w:rPr>
          <w:rFonts w:ascii="Times New Roman" w:hAnsi="Times New Roman" w:cs="Times New Roman"/>
          <w:bCs/>
          <w:sz w:val="30"/>
          <w:szCs w:val="30"/>
        </w:rPr>
        <w:t xml:space="preserve"> провести время. Однако здесь, как и во многих других ситуациях, есть свои опасности. Как не стать жертвой толпы – читайте в нашем материале.</w:t>
      </w:r>
    </w:p>
    <w:p w:rsidR="00153C40" w:rsidRPr="00153C40" w:rsidRDefault="00153C40" w:rsidP="00153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В идеале толпы лучше избегать, как наверняка вам советовала мама или бабушка. Люди, объединенные одной общей эмоцией, будь то эйфорией или страхом, всегда несут в себе потенциальную опасность. А катализатором к действию может быть что угодно – от призыва любимого артиста «поднять выше ваши ручки» до сигнала пожарной автоматики. В этом случае толпа может стать опасной и даже агрессивной.</w:t>
      </w:r>
    </w:p>
    <w:p w:rsidR="00153C40" w:rsidRPr="00153C40" w:rsidRDefault="00153C40" w:rsidP="00153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Но если вы уже оказались в большом паникующем потоке людей, а выйти из него не представляется возможным, </w:t>
      </w:r>
      <w:r w:rsidRPr="00153C40">
        <w:rPr>
          <w:rFonts w:ascii="Times New Roman" w:hAnsi="Times New Roman" w:cs="Times New Roman"/>
          <w:bCs/>
          <w:sz w:val="30"/>
          <w:szCs w:val="30"/>
        </w:rPr>
        <w:t>следуйте простым рекомендациям от спасателей</w:t>
      </w:r>
      <w:r w:rsidRPr="00153C40">
        <w:rPr>
          <w:rFonts w:ascii="Times New Roman" w:hAnsi="Times New Roman" w:cs="Times New Roman"/>
          <w:sz w:val="30"/>
          <w:szCs w:val="30"/>
        </w:rPr>
        <w:t>: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двигайтесь по направлению толпы, а не против нее;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постарайтесь держаться подальше от центра толпы, а также от стеклянных витрин, решеток, заборов и других мест, где можно получить травму;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старайтесь удержать равновесие и не упасть, а если упали, защищайте голову руками и пытайтесь немедленно встать. Для этого следует быстро подтянуть к себе ноги, сгруппироваться и рывком подняться, используя движение толпы;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не пытайтесь найти и, тем более, поднять вещи, которые вы выронили или потеряли, это практически бесполезно и связано с риском для жизни;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чтобы избежать случайного удушения, снимите галстук, шарф, уберите волосы под пальто или куртку, застегнитесь, подтяните пояс;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ос</w:t>
      </w:r>
      <w:bookmarkStart w:id="0" w:name="_GoBack"/>
      <w:bookmarkEnd w:id="0"/>
      <w:r w:rsidRPr="00153C40">
        <w:rPr>
          <w:rFonts w:ascii="Times New Roman" w:hAnsi="Times New Roman" w:cs="Times New Roman"/>
          <w:sz w:val="30"/>
          <w:szCs w:val="30"/>
        </w:rPr>
        <w:t>вободите руки: они должны быть свободными, согнутыми в локтях и прижатыми в районе диафрагмы;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принимайте удары и толчки на локти;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 защищайте диафрагму напряжением рук;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не теряйте самообладания, не поддавайтесь панике, чтобы не стать частью толпы;</w:t>
      </w:r>
    </w:p>
    <w:p w:rsidR="00153C40" w:rsidRPr="00153C40" w:rsidRDefault="00153C40" w:rsidP="00153C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3C40">
        <w:rPr>
          <w:rFonts w:ascii="Times New Roman" w:hAnsi="Times New Roman" w:cs="Times New Roman"/>
          <w:sz w:val="30"/>
          <w:szCs w:val="30"/>
        </w:rPr>
        <w:t>успокойте людей, которые находятся в панике – они вредят себе и окружающим.</w:t>
      </w:r>
    </w:p>
    <w:p w:rsidR="00153C40" w:rsidRPr="00153C40" w:rsidRDefault="00153C40" w:rsidP="00153C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53C40">
        <w:rPr>
          <w:rFonts w:ascii="Times New Roman" w:hAnsi="Times New Roman" w:cs="Times New Roman"/>
          <w:b/>
          <w:sz w:val="30"/>
          <w:szCs w:val="30"/>
        </w:rPr>
        <w:t>Соблюдайте эти правила – они могут сохранить вам жизнь.</w:t>
      </w:r>
    </w:p>
    <w:sectPr w:rsidR="00153C40" w:rsidRPr="0015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12C70"/>
    <w:multiLevelType w:val="multilevel"/>
    <w:tmpl w:val="E0CA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2B"/>
    <w:rsid w:val="00012BB7"/>
    <w:rsid w:val="000412CD"/>
    <w:rsid w:val="0006307B"/>
    <w:rsid w:val="00064EC7"/>
    <w:rsid w:val="00077D7E"/>
    <w:rsid w:val="00085D8F"/>
    <w:rsid w:val="000C2318"/>
    <w:rsid w:val="000D5760"/>
    <w:rsid w:val="00120020"/>
    <w:rsid w:val="0013395A"/>
    <w:rsid w:val="00133C11"/>
    <w:rsid w:val="00134BB5"/>
    <w:rsid w:val="00153C40"/>
    <w:rsid w:val="001570AD"/>
    <w:rsid w:val="001627AE"/>
    <w:rsid w:val="00167775"/>
    <w:rsid w:val="001B4EBC"/>
    <w:rsid w:val="001E4036"/>
    <w:rsid w:val="001F2B4C"/>
    <w:rsid w:val="002135BA"/>
    <w:rsid w:val="002241F5"/>
    <w:rsid w:val="00253A7A"/>
    <w:rsid w:val="00253B2D"/>
    <w:rsid w:val="00253FCC"/>
    <w:rsid w:val="00270A8F"/>
    <w:rsid w:val="0027564A"/>
    <w:rsid w:val="002A2607"/>
    <w:rsid w:val="002B0C4A"/>
    <w:rsid w:val="002C3E46"/>
    <w:rsid w:val="002D4056"/>
    <w:rsid w:val="002D6B68"/>
    <w:rsid w:val="002F5EFD"/>
    <w:rsid w:val="003053B7"/>
    <w:rsid w:val="003112AC"/>
    <w:rsid w:val="00312213"/>
    <w:rsid w:val="00331F59"/>
    <w:rsid w:val="00370147"/>
    <w:rsid w:val="00374AC6"/>
    <w:rsid w:val="00387727"/>
    <w:rsid w:val="00395F91"/>
    <w:rsid w:val="003A0FC8"/>
    <w:rsid w:val="003B080A"/>
    <w:rsid w:val="003C7CBC"/>
    <w:rsid w:val="003E211E"/>
    <w:rsid w:val="003E6E05"/>
    <w:rsid w:val="003E724E"/>
    <w:rsid w:val="00415B3E"/>
    <w:rsid w:val="00426779"/>
    <w:rsid w:val="00455A69"/>
    <w:rsid w:val="00457021"/>
    <w:rsid w:val="004579BE"/>
    <w:rsid w:val="00467EBC"/>
    <w:rsid w:val="00484A34"/>
    <w:rsid w:val="004D0A91"/>
    <w:rsid w:val="004D285E"/>
    <w:rsid w:val="005116D4"/>
    <w:rsid w:val="005167BD"/>
    <w:rsid w:val="00543816"/>
    <w:rsid w:val="00554DAB"/>
    <w:rsid w:val="005574EB"/>
    <w:rsid w:val="005643B0"/>
    <w:rsid w:val="00583FDB"/>
    <w:rsid w:val="0058550D"/>
    <w:rsid w:val="00590668"/>
    <w:rsid w:val="00592BA3"/>
    <w:rsid w:val="005C0F73"/>
    <w:rsid w:val="005D3D5D"/>
    <w:rsid w:val="00614AE1"/>
    <w:rsid w:val="0070332C"/>
    <w:rsid w:val="007233C1"/>
    <w:rsid w:val="00724371"/>
    <w:rsid w:val="00725C29"/>
    <w:rsid w:val="0074413E"/>
    <w:rsid w:val="0074618D"/>
    <w:rsid w:val="00756D2C"/>
    <w:rsid w:val="00761DAF"/>
    <w:rsid w:val="007746AE"/>
    <w:rsid w:val="0077558E"/>
    <w:rsid w:val="00796C38"/>
    <w:rsid w:val="007A382A"/>
    <w:rsid w:val="007E1F54"/>
    <w:rsid w:val="00802940"/>
    <w:rsid w:val="0081748C"/>
    <w:rsid w:val="00821E5F"/>
    <w:rsid w:val="008245F6"/>
    <w:rsid w:val="00842629"/>
    <w:rsid w:val="00872A17"/>
    <w:rsid w:val="00896EBC"/>
    <w:rsid w:val="008B06D4"/>
    <w:rsid w:val="008C456B"/>
    <w:rsid w:val="00922E0C"/>
    <w:rsid w:val="00941682"/>
    <w:rsid w:val="0096380D"/>
    <w:rsid w:val="00967300"/>
    <w:rsid w:val="009910E5"/>
    <w:rsid w:val="009937F8"/>
    <w:rsid w:val="009B49FC"/>
    <w:rsid w:val="009C220B"/>
    <w:rsid w:val="00A06107"/>
    <w:rsid w:val="00A25E2A"/>
    <w:rsid w:val="00A57703"/>
    <w:rsid w:val="00A76061"/>
    <w:rsid w:val="00A95F3D"/>
    <w:rsid w:val="00AB058A"/>
    <w:rsid w:val="00AB3086"/>
    <w:rsid w:val="00AE5170"/>
    <w:rsid w:val="00AF0289"/>
    <w:rsid w:val="00AF1C2A"/>
    <w:rsid w:val="00AF76C3"/>
    <w:rsid w:val="00B409C4"/>
    <w:rsid w:val="00B460A7"/>
    <w:rsid w:val="00B6162D"/>
    <w:rsid w:val="00B70E16"/>
    <w:rsid w:val="00B81A84"/>
    <w:rsid w:val="00BA0B8E"/>
    <w:rsid w:val="00BA1BC5"/>
    <w:rsid w:val="00BE40B3"/>
    <w:rsid w:val="00BF20C6"/>
    <w:rsid w:val="00C12CEE"/>
    <w:rsid w:val="00C15BB5"/>
    <w:rsid w:val="00C462CD"/>
    <w:rsid w:val="00C502A0"/>
    <w:rsid w:val="00C9421B"/>
    <w:rsid w:val="00CB4B16"/>
    <w:rsid w:val="00CC6BD5"/>
    <w:rsid w:val="00CF5C35"/>
    <w:rsid w:val="00D15EC7"/>
    <w:rsid w:val="00D2344F"/>
    <w:rsid w:val="00D31900"/>
    <w:rsid w:val="00D31CD9"/>
    <w:rsid w:val="00D70702"/>
    <w:rsid w:val="00D8638E"/>
    <w:rsid w:val="00D95C0B"/>
    <w:rsid w:val="00DB607B"/>
    <w:rsid w:val="00DB6871"/>
    <w:rsid w:val="00DF07FD"/>
    <w:rsid w:val="00E10CA0"/>
    <w:rsid w:val="00E27016"/>
    <w:rsid w:val="00E3299C"/>
    <w:rsid w:val="00E6502B"/>
    <w:rsid w:val="00E731D1"/>
    <w:rsid w:val="00E768E4"/>
    <w:rsid w:val="00E82660"/>
    <w:rsid w:val="00E91824"/>
    <w:rsid w:val="00E94B64"/>
    <w:rsid w:val="00EB2C0F"/>
    <w:rsid w:val="00ED063E"/>
    <w:rsid w:val="00F004AC"/>
    <w:rsid w:val="00F074DE"/>
    <w:rsid w:val="00F34DF5"/>
    <w:rsid w:val="00F403B2"/>
    <w:rsid w:val="00F8795D"/>
    <w:rsid w:val="00FE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Клименок</dc:creator>
  <cp:keywords/>
  <dc:description/>
  <cp:lastModifiedBy>Снежана Клименок</cp:lastModifiedBy>
  <cp:revision>2</cp:revision>
  <dcterms:created xsi:type="dcterms:W3CDTF">2026-07-01T10:53:00Z</dcterms:created>
  <dcterms:modified xsi:type="dcterms:W3CDTF">2026-07-01T10:55:00Z</dcterms:modified>
</cp:coreProperties>
</file>